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3F0" w:rsidRPr="00EC467C" w:rsidRDefault="006D79E4" w:rsidP="005D5426">
      <w:pPr>
        <w:pStyle w:val="NormalWeb"/>
        <w:shd w:val="clear" w:color="auto" w:fill="FFFFFF"/>
        <w:spacing w:before="120" w:beforeAutospacing="0" w:after="120" w:afterAutospacing="0" w:line="360" w:lineRule="auto"/>
        <w:jc w:val="center"/>
        <w:rPr>
          <w:rFonts w:ascii="Jameel Noori Nastaleeq" w:hAnsi="Jameel Noori Nastaleeq" w:cs="Jameel Noori Nastaleeq"/>
          <w:b/>
          <w:bCs/>
          <w:sz w:val="28"/>
          <w:szCs w:val="28"/>
          <w:rtl/>
        </w:rPr>
      </w:pPr>
      <w:r w:rsidRPr="00EC467C">
        <w:rPr>
          <w:rFonts w:ascii="Jameel Noori Nastaleeq" w:hAnsi="Jameel Noori Nastaleeq" w:cs="Jameel Noori Nastaleeq"/>
          <w:b/>
          <w:bCs/>
          <w:sz w:val="28"/>
          <w:szCs w:val="28"/>
          <w:rtl/>
        </w:rPr>
        <w:t>زبان</w:t>
      </w:r>
    </w:p>
    <w:p w:rsidR="00E4634A" w:rsidRPr="00EC467C" w:rsidRDefault="006D79E4" w:rsidP="005D5426">
      <w:pPr>
        <w:pStyle w:val="NormalWeb"/>
        <w:shd w:val="clear" w:color="auto" w:fill="FFFFFF"/>
        <w:spacing w:before="120" w:beforeAutospacing="0" w:after="120" w:afterAutospacing="0" w:line="360" w:lineRule="auto"/>
        <w:jc w:val="right"/>
        <w:rPr>
          <w:rFonts w:ascii="Jameel Noori Nastaleeq" w:hAnsi="Jameel Noori Nastaleeq" w:cs="Jameel Noori Nastaleeq"/>
          <w:rtl/>
        </w:rPr>
      </w:pPr>
      <w:r w:rsidRPr="00EC467C">
        <w:rPr>
          <w:rFonts w:ascii="Jameel Noori Nastaleeq" w:hAnsi="Jameel Noori Nastaleeq" w:cs="Jameel Noori Nastaleeq"/>
          <w:rtl/>
        </w:rPr>
        <w:t xml:space="preserve">ربط کا ایک ذریعہ جسے معلومات کا تبادلہ کرنے کے لیے استعمال کیاجاتا ہے۔ معلومات کا تبادلہ تحریری طور پر٬ اشاروں سے ، اشتہارات یا بصری مواد کے استعمال سے ، علامتوں کے استعمال سے یا براہ راست کلام سے ممکن ہیں۔ انسانوں کے علاوہ مختلف جاندار آپس میں تبادلہ معلومات کرتے ہیں </w:t>
      </w:r>
    </w:p>
    <w:p w:rsidR="00EA6026" w:rsidRPr="00EC467C" w:rsidRDefault="006D79E4" w:rsidP="005D5426">
      <w:pPr>
        <w:pStyle w:val="NormalWeb"/>
        <w:shd w:val="clear" w:color="auto" w:fill="FFFFFF"/>
        <w:spacing w:before="120" w:beforeAutospacing="0" w:after="120" w:afterAutospacing="0" w:line="360" w:lineRule="auto"/>
        <w:jc w:val="right"/>
        <w:rPr>
          <w:rFonts w:ascii="Jameel Noori Nastaleeq" w:hAnsi="Jameel Noori Nastaleeq" w:cs="Jameel Noori Nastaleeq"/>
          <w:rtl/>
        </w:rPr>
      </w:pPr>
      <w:r w:rsidRPr="00EC467C">
        <w:rPr>
          <w:rFonts w:ascii="Jameel Noori Nastaleeq" w:hAnsi="Jameel Noori Nastaleeq" w:cs="Jameel Noori Nastaleeq"/>
          <w:rtl/>
        </w:rPr>
        <w:t>۔ دنیا میں اس وقت بھی ہزاروں مختلف زبانوں کا وجود ہے جن میں سے کئی بڑی تیزی سے ناپید ہو رہی ہیں</w:t>
      </w:r>
      <w:r w:rsidR="001D4FB9" w:rsidRPr="00EC467C">
        <w:rPr>
          <w:rFonts w:ascii="Jameel Noori Nastaleeq" w:hAnsi="Jameel Noori Nastaleeq" w:cs="Jameel Noori Nastaleeq" w:hint="cs"/>
          <w:rtl/>
        </w:rPr>
        <w:t xml:space="preserve"> </w:t>
      </w:r>
      <w:r w:rsidRPr="00EC467C">
        <w:rPr>
          <w:rFonts w:ascii="Jameel Noori Nastaleeq" w:hAnsi="Jameel Noori Nastaleeq" w:cs="Jameel Noori Nastaleeq"/>
          <w:rtl/>
        </w:rPr>
        <w:t xml:space="preserve">یہ ایک حقیقت ہے کہ زبان کا بہت گہرا تعلق انسان کے ذہنی ارتقا سے ہے۔ </w:t>
      </w:r>
    </w:p>
    <w:p w:rsidR="00A305E8" w:rsidRDefault="00EA6026" w:rsidP="0038242E">
      <w:pPr>
        <w:shd w:val="clear" w:color="auto" w:fill="FFFFFF"/>
        <w:spacing w:after="343" w:line="360" w:lineRule="auto"/>
        <w:jc w:val="right"/>
        <w:rPr>
          <w:rFonts w:ascii="Jameel Noori Nastaleeq" w:eastAsia="Times New Roman" w:hAnsi="Jameel Noori Nastaleeq" w:cs="Jameel Noori Nastaleeq" w:hint="cs"/>
          <w:sz w:val="24"/>
          <w:szCs w:val="24"/>
          <w:rtl/>
          <w:lang w:bidi="ur-PK"/>
        </w:rPr>
      </w:pPr>
      <w:r w:rsidRPr="00EC467C">
        <w:rPr>
          <w:rFonts w:ascii="Jameel Noori Nastaleeq" w:eastAsia="Times New Roman" w:hAnsi="Jameel Noori Nastaleeq" w:cs="Jameel Noori Nastaleeq"/>
          <w:sz w:val="24"/>
          <w:szCs w:val="24"/>
          <w:rtl/>
        </w:rPr>
        <w:t>انگلش دنیا میں سب سے زیادہ بولی جانے والی زبان ہے جس کے بولنے والوں کی تعداد 1.5 ارب تک پہنچ چکی ہیں،دوسرے نمبر پر چینی زبان ہے جس کے بولنے والوں کی تعداد 1.1 ارب ہے،650کروڑلوگ ہندی زبان بولتے ہیں اور 450 کروڑ ہسپانوی اور 370 کروڑ فرانسیسی زبانیں بولتے ہیں،چھٹے نمبر پر عربی زبان کے بولنے والے لوگ ہیں،جن کی تعداد 300 کروڑ ہے،رپورٹ کے مطابق انگلش زبان سرفہرست تو ہے مگر انگلش زبان کو مادری زبان کے طور پر بولنے والوں کی تعداد محض5.37 کروڑ ہے جبکہ چینی زبان کو مادری زبان کے طور پر بولنے والوں کی تعداد 2.98 کروڑ ہے اور 36 کروڑ ہندی مادری زبان بولنے والے</w:t>
      </w:r>
      <w:r w:rsidR="001D4FB9" w:rsidRPr="00EC467C">
        <w:rPr>
          <w:rFonts w:ascii="Jameel Noori Nastaleeq" w:eastAsia="Times New Roman" w:hAnsi="Jameel Noori Nastaleeq" w:cs="Jameel Noori Nastaleeq" w:hint="cs"/>
          <w:sz w:val="24"/>
          <w:szCs w:val="24"/>
          <w:rtl/>
        </w:rPr>
        <w:t xml:space="preserve"> </w:t>
      </w:r>
      <w:r w:rsidRPr="00EC467C">
        <w:rPr>
          <w:rFonts w:ascii="Jameel Noori Nastaleeq" w:eastAsia="Times New Roman" w:hAnsi="Jameel Noori Nastaleeq" w:cs="Jameel Noori Nastaleeq"/>
          <w:sz w:val="24"/>
          <w:szCs w:val="24"/>
          <w:rtl/>
        </w:rPr>
        <w:t xml:space="preserve"> ہیں</w:t>
      </w:r>
      <w:r w:rsidR="001D4FB9" w:rsidRPr="00EC467C">
        <w:rPr>
          <w:rFonts w:ascii="Jameel Noori Nastaleeq" w:eastAsia="Times New Roman" w:hAnsi="Jameel Noori Nastaleeq" w:cs="Jameel Noori Nastaleeq" w:hint="cs"/>
          <w:sz w:val="24"/>
          <w:szCs w:val="24"/>
          <w:rtl/>
        </w:rPr>
        <w:t xml:space="preserve"> </w:t>
      </w:r>
      <w:r w:rsidRPr="00EC467C">
        <w:rPr>
          <w:rFonts w:ascii="Jameel Noori Nastaleeq" w:eastAsia="Times New Roman" w:hAnsi="Jameel Noori Nastaleeq" w:cs="Jameel Noori Nastaleeq"/>
          <w:sz w:val="24"/>
          <w:szCs w:val="24"/>
          <w:rtl/>
        </w:rPr>
        <w:t>جبکہ 33 کروڑ ہسپانوی زبان بولنے والوں کی تعداد ہے،6.20 کروڑ عربی مادری زبان بولنے والے ہیں،باقی زبانوں کی ترتیب کچھ اس طرح سے کہ روسی زبان ساتویں نمبر ہے جسے دنیا بھر میں 5.27 کروڑ لوگ بولتے ہیں اس کے بعد پر تگیز زبان بولنے کی تعداد 5.23 کروڑ ہے ،نویں نمبر پر بنگالی زبان ہے جو کہ دنیا بھر میں 3.23 کروڑ بولنے والوں کے ساتھ ہے ،دسویں نمبر پر جرمن زبان ہے جس کے بولنے والوں کی تعداد 85 کروڑ ہے،اس کے بعد جاپانی زبان ہے جس کی دنیا بھر میں بولنے والوں کی تعداد 8.12 کروڑ ہے اور آخر میں بارہویں نمبر پر کورین زبان ہے جو دنیا بھر میں 78 کروڑ لوگ بولتے ہیں۔</w:t>
      </w:r>
    </w:p>
    <w:p w:rsidR="0038242E" w:rsidRPr="00EC467C" w:rsidRDefault="0038242E" w:rsidP="0038242E">
      <w:pPr>
        <w:shd w:val="clear" w:color="auto" w:fill="FFFFFF"/>
        <w:spacing w:after="343" w:line="360" w:lineRule="auto"/>
        <w:jc w:val="right"/>
        <w:rPr>
          <w:rFonts w:ascii="Jameel Noori Nastaleeq" w:eastAsia="Times New Roman" w:hAnsi="Jameel Noori Nastaleeq" w:cs="Jameel Noori Nastaleeq" w:hint="cs"/>
          <w:b/>
          <w:bCs/>
          <w:sz w:val="28"/>
          <w:szCs w:val="28"/>
          <w:rtl/>
          <w:lang w:bidi="ur-PK"/>
        </w:rPr>
      </w:pPr>
      <w:r w:rsidRPr="00EC467C">
        <w:rPr>
          <w:rFonts w:ascii="Jameel Noori Nastaleeq" w:eastAsia="Times New Roman" w:hAnsi="Jameel Noori Nastaleeq" w:cs="Jameel Noori Nastaleeq" w:hint="cs"/>
          <w:b/>
          <w:bCs/>
          <w:sz w:val="28"/>
          <w:szCs w:val="28"/>
          <w:rtl/>
          <w:lang w:bidi="ur-PK"/>
        </w:rPr>
        <w:t xml:space="preserve">اردو زبان کا تعارف </w:t>
      </w:r>
    </w:p>
    <w:p w:rsidR="00A305E8" w:rsidRPr="005D5426" w:rsidRDefault="00A305E8" w:rsidP="007D48FD">
      <w:pPr>
        <w:spacing w:line="360" w:lineRule="auto"/>
        <w:jc w:val="right"/>
        <w:rPr>
          <w:rFonts w:ascii="Jameel Noori Nastaleeq" w:hAnsi="Jameel Noori Nastaleeq" w:cs="Jameel Noori Nastaleeq"/>
          <w:sz w:val="24"/>
          <w:szCs w:val="24"/>
          <w:lang w:bidi="ur-PK"/>
        </w:rPr>
      </w:pPr>
      <w:r w:rsidRPr="005D5426">
        <w:rPr>
          <w:rFonts w:ascii="Jameel Noori Nastaleeq" w:hAnsi="Jameel Noori Nastaleeq" w:cs="Jameel Noori Nastaleeq"/>
          <w:color w:val="141414"/>
          <w:sz w:val="24"/>
          <w:szCs w:val="24"/>
          <w:shd w:val="clear" w:color="auto" w:fill="FCFCFF"/>
          <w:rtl/>
        </w:rPr>
        <w:t>انسان کا شاید سب سے بڑا تخلیقی کارنامہ زبان ہے ۔۔۔ ہم دراصل زبان کے ذریعے اپنی ہستی کا اور اس رشتے کا اقرار کرتے ہیں جو انسان نے کائنات اور دوسرے انسانوں سے قائم کر رکھے ہیں۔ انسان کی ترقی کا راز بھی بہت کچھ زبان میں پوشیدہ ہے کیونکہ علم کی قوت کا سہارا زبان ہی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اردو زبان کی پہلی خصوصیت یہ ہے کہ اس میں ہندی ، فارسی اور عربی کی تمام آوازیں موجود ہیں۔ اردو کے حروفِ ہجا ان تینوں زبانوں کے حروفِ ہجا سے مل کر بنے ہیں۔ ۔۔۔ تیسری خصوصیت یہ ہے کہ اس زبان میں دوسری زبانوں کے لفظوں اور محاوروں کو اپنانے کی بڑی صلاحیت ہے۔ ۔۔۔ چوتھی خصوصیت یہ ہے کہ اردو کا رسم الخط ابتدا سے فارسی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lastRenderedPageBreak/>
        <w:t xml:space="preserve">** </w:t>
      </w:r>
      <w:r w:rsidRPr="005D5426">
        <w:rPr>
          <w:rFonts w:ascii="Jameel Noori Nastaleeq" w:hAnsi="Jameel Noori Nastaleeq" w:cs="Jameel Noori Nastaleeq"/>
          <w:color w:val="141414"/>
          <w:sz w:val="24"/>
          <w:szCs w:val="24"/>
          <w:shd w:val="clear" w:color="auto" w:fill="FCFCFF"/>
          <w:rtl/>
        </w:rPr>
        <w:t xml:space="preserve">اردو زبان کو انیسویں صدی کی ابتدا تک </w:t>
      </w:r>
      <w:r w:rsidRPr="00EC467C">
        <w:rPr>
          <w:rFonts w:ascii="Jameel Noori Nastaleeq" w:hAnsi="Jameel Noori Nastaleeq" w:cs="Jameel Noori Nastaleeq"/>
          <w:b/>
          <w:bCs/>
          <w:color w:val="141414"/>
          <w:sz w:val="28"/>
          <w:szCs w:val="28"/>
          <w:shd w:val="clear" w:color="auto" w:fill="FCFCFF"/>
          <w:rtl/>
        </w:rPr>
        <w:t xml:space="preserve">ہندی ، ہندوی ، دہلوی ، ریختہ ، ہندوستانی ، دکنی اور گجراتی </w:t>
      </w:r>
      <w:r w:rsidRPr="005D5426">
        <w:rPr>
          <w:rFonts w:ascii="Jameel Noori Nastaleeq" w:hAnsi="Jameel Noori Nastaleeq" w:cs="Jameel Noori Nastaleeq"/>
          <w:color w:val="141414"/>
          <w:sz w:val="24"/>
          <w:szCs w:val="24"/>
          <w:shd w:val="clear" w:color="auto" w:fill="FCFCFF"/>
          <w:rtl/>
        </w:rPr>
        <w:t>غرض مختلف ناموں سے یاد کیا جاتا تھا۔</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ڈاکٹر گلکرسٹ نے جب ملک کی سب مقبول زبان جو شمالی ہند کے علاوہ دکن حتیٰ کہ مدراس اور بنگال میں بولی اور سمجھی جاتی تھی ، انگریزوں کو سکھانے کا ارادہ کیا تو اس زبان کو 1787ء میں "ہندوستانی" کا نام دیا۔</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اردو ترکی زبان کا لفظ ہے۔ اس کے معنی لشکر ، سپاہی ، کیمپ ، خیمہ وغیرہ کے ہیں۔ عہدِ مغلیہ میں یہ لفظ انہی معنوں میں استعمال ہوا ہے۔ زبان کے معنی میں اس لفظ کا استعمال چنداں قدیم نہیں۔ میرامن دہلوی ، سرسید احمد خان اور سید احمد دہلوی (مولف فرہنگِ آصفیہ) کا یہ دعویٰ کہ اردو زبان کی ابتداء شاہجہانی لشکر (اردو) سے ہوئی اس لیے اس زبان کا نام بھی اردو پڑ گیا ، درست نہیں ہے۔ کیونکہ اٹھارویں صدی عیسوی سے پیشتر کا کوئی شاعر، ادیب اور تذکرہ نگار اس زبان کو "اردو" سے تعبیر نہیں کرتا۔</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علمائے لسانیات نے زبانوں کو ان کی صَوتی اور صرفی خصوصیات کی بنیاد پر مختلف خاندانوں میں تقسیم کیا ہے۔ سب سے بڑا خاندان آریائی زبانوں کا ہے۔ اس کے بعد منگول خاندان (چینی ، جاپانی وغیرہ) کا نمبر آتا ہے۔ اور پھر سامی (عربی اور عبرانی وغیرہ) اور دراوڑی (تلگو ، تامل ، ملیالم ، کنٹری) زبانوں کے خاندان ہیں۔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t>آریائی خاندان جو بنگال سے ناروے تک پھیلا ہوا ہے کئی گھرانوں میں بٹ گیا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ہندی کا علاقہ بہت وسیع تھا۔ یہ زبان ملتان سے پٹنہ تک بولی اور سمجھی جاتی تھی اور اس کی بہت سی مقامی بولیاں تھیں مثلاً برج بھاشا، کھڑی بولی، اودھی، بھوجپوری، قنوجی، ہریانی وغیرہ۔ اور یہ زبان راجستھانی اور پنجابی سے بہت قریب تھی۔ مماثلت اور ہمسائیگی کے باعث ہم ہندی (مغربی اور مشرقی) ، پنجابی ، راجستھانی اور سندھی وغیرہ کو آپس میں بہنیں کہہ سکتے ہیں۔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مولانا سید سلیمان ندوی نے اپنی کتاب "عرب اور ہند کے تعلقات" میں اُن ہندی الفاظ کی طویل فہرست دی ہے جو قدیم عربی لغت میں تجارتی چیزوں کے لیے پائے جاتے ہیں۔ چنانچہ صندل (چندن) ، کافور (کپور) ، اطریفل (تری پھل) ، نیلوفر (نیلو پھل) وغیرہ ہندئ الاصل الفاظ ہیں۔ قرآن شریف میں بھی ہندی کے تین الفاظ کی نشاندہی کی ہے : مسک (موشکا) ، کافور (کپور) اور زنجبیل (زنجابیر)۔</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ہم اس جھگڑے میں نہیں پڑنا چاہتے کہ اردو زبان کا بیج کہاں بویا گیا اور اس کے انکھوے کہاں پھوٹے۔ البتہ یہ یاد رکھنا چاہئے کہ زبان کی علاقائی تقسیم جو آج ہے وہ 800 ، 900 سال پیشتر نہ تھی۔ اُس وقت تک اکثر دیسی زبانوں نے کوئی واضح شکل بھی اختیار نہیں کی تھی۔</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t>قدیم مورخین نے اول تو زبان کے مسائل سے بحث ہی نہیں کی ہے اور اگر اشارۃ</w:t>
      </w:r>
      <w:r w:rsidR="00920051">
        <w:rPr>
          <w:rFonts w:ascii="Jameel Noori Nastaleeq" w:hAnsi="Jameel Noori Nastaleeq" w:cs="Jameel Noori Nastaleeq" w:hint="cs"/>
          <w:color w:val="141414"/>
          <w:sz w:val="24"/>
          <w:szCs w:val="24"/>
          <w:shd w:val="clear" w:color="auto" w:fill="FCFCFF"/>
          <w:rtl/>
        </w:rPr>
        <w:t xml:space="preserve"> </w:t>
      </w:r>
      <w:r w:rsidRPr="005D5426">
        <w:rPr>
          <w:rFonts w:ascii="Jameel Noori Nastaleeq" w:hAnsi="Jameel Noori Nastaleeq" w:cs="Jameel Noori Nastaleeq"/>
          <w:color w:val="141414"/>
          <w:sz w:val="24"/>
          <w:szCs w:val="24"/>
          <w:shd w:val="clear" w:color="auto" w:fill="FCFCFF"/>
          <w:rtl/>
        </w:rPr>
        <w:t>ً ذکر کیا ہے تو بڑے مبہم انداز میں۔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حافظ محمود شیرانی صاحب نے ہمیں اس سوال کا تسلی بخش جواب نہیں دیا کہ اگر اردو پنجاب میں پیدا ہوئی تو پھر وہ یہاں کے باشندوں کی مادری زبان کیوں نہیں بنی؟ یہاں کے عام لوگوں کی بولی پنجابی کیوں ہو گئی؟ حالانکہ یہ سارا علاقہ محمود غزنوی کے حملے سے اٹھارویں صدی عیسوی یعنی 800 برس تک مسلمانوں کے تسلط میں رہا۔ یہ خطہ اسلامی تہذیب کا نہایت اہم مرکز بھی تھا اور یہاں مسلمانوں کی غالب اکثریت بھی آباد تھی۔ پھر اردو یہاں بول چال کی زبان کیوں نہ بنی جس طرح وہ گنگا جمنا کے دو آبے کی زبان بن گئی۔</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lastRenderedPageBreak/>
        <w:t xml:space="preserve">** </w:t>
      </w:r>
      <w:r w:rsidRPr="005D5426">
        <w:rPr>
          <w:rFonts w:ascii="Jameel Noori Nastaleeq" w:hAnsi="Jameel Noori Nastaleeq" w:cs="Jameel Noori Nastaleeq"/>
          <w:color w:val="141414"/>
          <w:sz w:val="24"/>
          <w:szCs w:val="24"/>
          <w:shd w:val="clear" w:color="auto" w:fill="FCFCFF"/>
          <w:rtl/>
        </w:rPr>
        <w:t>مختصر یہ کہ اردو کی ابتدا کے بارے میں ہم یقین سے فقط یہ کہہ سکتے ہیں کہ جب مغربی ہندی میں فارسی کا پیوند لگا تو یہ زبان وجود میں آئی۔ مغربی ہندی سے مراد وہ زبان ہے جو دہلی اور میرٹھ کے علاقے میں بولی جاتی تھی۔ اگر یہ مان لیا جائے کہ غزنوی عہد میں لاہور اور ملتان وغیرہ میں بھی یہی زبان رائج تھی تو پھر یہ تسلیم کرنا پڑے گا کہ اردو کی داغ بیل اسی خطے میں پڑی۔</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تیرھویں ، چودھویں اور پندرھویں صدی کا زمانہ اردو زبان کی تشکیل کا دَور ہے۔ اس دَور میں بقول مولوی عبدالحق اردو کٹھالی میں پڑی گل رہی تھی ہنوز سونا نہیں بنی تھی۔ اس دَور میں امراء اور عمائدینِ سلطنت نے اردو کو منہ نہیں لگایا۔ ممکن ہے کہ یہ لوگ گھروں میں یہی زبان بولتے ہوں مگر ان کی تحریر اور تصنیف کی زبان مدت تک فارسی ہی رہی۔ یہی زمانہ تصوف اور بھگتی کے عروج کا بھی ہے۔ اسی دور کی اردو کی خصوصیات میں ہندی الفاظ کی بہتات تھی ، عربی اور فارسی کے الفاظ خال خال پائے جاتے تھے۔ فارسی اور عربی کی مذہبی اور صوفیانہ اصطلاحیں استعمال کی جاتی تھیں مگر شعراء ہندی اور سنسکرت کے ٹھیٹ الفاظ اور عارفانہ اصطلاحیں بھی بڑی بےتکلفی سے لکھ جاتے تھے۔ شاعرانہ بحریں اور اصنافِ سخن سب ہندی کے تھے۔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اردو زبان اور ادب نے 300 سال تک جتنی ترقی دکن میں کی اس کی نظیر پورے ملک میں نہیں ملتی۔ اسی لیے دکن کے لوگ اگر یہ دعویٰ کرتے ہیں کہ ان کے پُرکھوں نے اردو کو نکھارا ، بنایا ، سنوارا اور اس میں ادبی شان پیدا کی تو یہ دعویٰ بےبنیاد نہیں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t xml:space="preserve">قطب شاہی (گولکنڈہ : 1518ء - 1687ء) اور عادل شاہی (بیجاپور : 1489ء - 1686ء) دَور میں اردو کو دکن میں بہت فروغ ہوا </w:t>
      </w:r>
      <w:r w:rsidR="00584522">
        <w:rPr>
          <w:rFonts w:ascii="Jameel Noori Nastaleeq" w:hAnsi="Jameel Noori Nastaleeq" w:cs="Jameel Noori Nastaleeq" w:hint="cs"/>
          <w:color w:val="141414"/>
          <w:sz w:val="24"/>
          <w:szCs w:val="24"/>
          <w:shd w:val="clear" w:color="auto" w:fill="FCFCFF"/>
          <w:rtl/>
        </w:rPr>
        <w:t xml:space="preserve"> </w:t>
      </w:r>
      <w:r w:rsidRPr="005D5426">
        <w:rPr>
          <w:rFonts w:ascii="Jameel Noori Nastaleeq" w:hAnsi="Jameel Noori Nastaleeq" w:cs="Jameel Noori Nastaleeq"/>
          <w:color w:val="141414"/>
          <w:sz w:val="24"/>
          <w:szCs w:val="24"/>
          <w:shd w:val="clear" w:color="auto" w:fill="FCFCFF"/>
          <w:rtl/>
        </w:rPr>
        <w:t>اور وہ ملک کی سب سے مقبول زبان بن گئی۔</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جب دکن کی ریاستوں کو زوال آیا اور سلطنت مغلیہ کے دَورِ عروج میں اورنگ زیب نے بیجاپور (1686ء) اور گولکنڈہ (1687ء) فتح کیا تو اورنگ آباد کی رونق بڑھ گئی۔ ۔۔۔ اردو کا اورنگ آبادی دَور دراصل ایک درمیانی کڑی ہے جو دکن کو شمالی ہندوستان سے ملاتی ہے۔ اورنگ آباد کے لوگوں کی زبان میں بھی یہ رنگ جھلکتا ہے جو دکنی تہذیب سے بھی متاثر ہے اور اردوئے معلیٰ سے بھی مماثلت رکھتی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اردو زبان کی تاریخ میں شاہجہاں کا عہد بڑی اہمیت رکھتا ہے۔ ۔۔۔ اٹھارویں صدی کے تذکرہ نویسوں نے یہاں کی زبان کو "اردوئے معلیٰ شاہجہاں آباد دہلی" کا لقب دیا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ہمارے بعض محققین ، ناسخ اور دوسرے مصلحین زبان کا ذکر یوں کرتے ہیں گویا وہ ادیب نہیں بلکہ بادشاہِ وقت یا ہائیکورٹ کے جج تھے کہ اِدھر اُن کا حکم ہوا اُدھر لوگوں نے اپنی زبان میں اصلاح کر لی۔ یہ طرزِ فکر غیر تاریخی ہے۔ کیونکہ زبان کی دنیا میں کُن فیکون کا قانون نہیں چلتا اور نہ کسی بادشاہ کا فرمان کام آتا ہے۔ یہاں اگر کسی کا حکم چلتا ہے تو وہ عام لوگ ہیں جو نہ کسی کے کہنے سے زبان بولتے ہیں اور نہ کسی کے کہنے سے اُسے ترک کرتے ہیں۔ ترک و قبول ایک مسلسل اور تدریجی عمل ہے جو زبان کی دنیا میں ہر وقت جاری رہتا ہے۔ الفاظ اور محاورے جب اپنی افادیت کھو دیتے ہیں تو لوگ انہیں کھوٹے سکے کی مانند ترک کر دیتے ہیں اور نئے الفاظ و محاورات کو جو اظہار و ابلاغ میں ان کی مدد کریں قبول کر لیتے ہیں۔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lastRenderedPageBreak/>
        <w:t>اصلاحِ زبان کے سلسلے میں آرزو یا حاتم یا ناسخ کی اہمیت یہ نہیں ہے کہ انہوں نے ایک دن بیٹھے بیٹھے یہ فیصلہ کیا کہ کل سے فلاں ترکیبیں ، الفاظ اور محاورات ترک کر دئے جائیں گے اور لوگوں نے ہنسی خوشی ان کی بات مان لی یا انہوں نے کہا : فلاں الفاظ کل سے رائج ہو جانے چاہئیں اور وہ پورے ملک میں رائج ہو گئے۔ اس کے برعکس ان مصلحین کی عظمت کا سبب یہ ہے کہ انہوں نے یہ معلوم کیا کہ ملک کے شائستہ لوگوں نے کن الفاظ و محاورات کا استعمال ترک کر دیا ہے اور کون کون سے نئے الفاظ و محاورات زبان میں داخل ہو گئے ہیں۔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الفاظ بڑے سخت جان ہوتے ہیں۔ ان کو مرنے کے لئے ایک جگ چاہئے۔ اسی طرح نئے محاورات اور کلمات بھی آہستہ آہستہ رواج پاتے ہیں۔ یہی وجہ ہے کہ ہمیں غالب کے عہد میں بھی آوے ، جاوے ، اور آئے ہے ، جائے ہے ، شنیدن ، غلطیدن وغیرہ کا استعمال ملتا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اردو زبان کی ترویج و ترقی میں چھاپے خانوں اور اخباروں ، رسالوں کا بڑا ہاتھ ہے۔ اردو کے چھاپے خانے پہلے پہل کلکتہ میں قائم ہوئے۔ اس کے بعد ایک پریس 1831ء میں کانپور میں اور دوسرا لکھنؤ میں 1837ء میں کھلا۔ رفتہ رفتہ دہلی ، بمبئی ، حیدرآباد دکن اور لاہور غرض ملک کے سب بڑے شہروں میں چھاپے خانے کھل گئے اور اردو کی کتابیں کثرت سے شائع ہونے لگیں۔ اہل وطن نے انگریزوں سے صحافت کا فن بھی سیکھا۔ چنانچہ دہلی ، کلکتہ ، لکھنؤ اور لاہور وغیرہ سے اخبارات جاری ہوئے۔ اخباروں کی وجہ سے زبان میں ایک طرح کی یکسانیت اور ہم آہنگی آ گئی اور مقامی بولیوں کا فرق کم ہو گیا۔</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Pr>
        <w:t xml:space="preserve">** </w:t>
      </w:r>
      <w:r w:rsidRPr="005D5426">
        <w:rPr>
          <w:rFonts w:ascii="Jameel Noori Nastaleeq" w:hAnsi="Jameel Noori Nastaleeq" w:cs="Jameel Noori Nastaleeq"/>
          <w:color w:val="141414"/>
          <w:sz w:val="24"/>
          <w:szCs w:val="24"/>
          <w:shd w:val="clear" w:color="auto" w:fill="FCFCFF"/>
          <w:rtl/>
        </w:rPr>
        <w:t>گذشتہ ایک صدی میں مغرب سے ربط ضبط کے باعث ہمارے ملک میں بڑی بڑی انقلابی تبدیلیاں ہوئی ہیں۔ مغربی معیشت اور معاشرت کا اثر فقط ہماری اقتصادی ، صنعتی اور سیاسی زندگی پر نہیں پڑا ہے بلکہ اس کی وجہ سے ہمارے رہن سہن ، خوراک ، پوشاک اور وضع قطع میں بھی مغربی رنگ جھلکنے لگا ہے۔ ہماری تہذیبی ، جمالیاتی اور اخلاقی قدریں بھی مغربی ہوتی جاتی ہیں حتیٰ کہ ہمارے سوچنے ، محسوس کرنے اور بولنے کے انداز پر بھی مغرب کی گہری چھاپ دکھائی دیتی ہے۔ زبان جو کہ تہذیب کا عطر و علامت ہے ، بہت متاثر ہوئی ہے۔</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t>اردو لغت میں سینکڑوں ہزاروں الفاظ و اصطلاحات مغربی زبانوں کے داخل ہوئے ہیں۔ ہمارا پیرایہ بیان انگریزی ہوتا جاتا ہے اور ان گنت انگریزی ترکیبیں ترجمے کی شکل میں غیرارادی طور پر اردو میں رائج ہو رہی ہیں۔ بعض انگریزی داں لوگ تو بولتے اور لکھتے وقت سوچتے انگریزی میں ہیں اور پھر اس کا ترجمہ اردو میں کرتے ہیں۔</w:t>
      </w:r>
      <w:r w:rsidRPr="005D5426">
        <w:rPr>
          <w:rFonts w:ascii="Jameel Noori Nastaleeq" w:hAnsi="Jameel Noori Nastaleeq" w:cs="Jameel Noori Nastaleeq"/>
          <w:color w:val="141414"/>
          <w:sz w:val="24"/>
          <w:szCs w:val="24"/>
        </w:rPr>
        <w:br/>
      </w:r>
      <w:r w:rsidRPr="005D5426">
        <w:rPr>
          <w:rFonts w:ascii="Jameel Noori Nastaleeq" w:hAnsi="Jameel Noori Nastaleeq" w:cs="Jameel Noori Nastaleeq"/>
          <w:color w:val="141414"/>
          <w:sz w:val="24"/>
          <w:szCs w:val="24"/>
          <w:shd w:val="clear" w:color="auto" w:fill="FCFCFF"/>
          <w:rtl/>
        </w:rPr>
        <w:t>اور چونکہ مغرب میں آئے دن نئے نئے تجربے ہو رہے ہیں۔ علوم و فنون کی نئی نئی شاخیں پھوٹ رہی ہیں، نئی نئی صنعتیں قائم ہو رہی ہیں، نئی نئی مشینیں ایجاد ہو رہی ہیں۔ نئے نئے پھل ، پھول اور پودے اگائے جا رہے ہیں، نئے نئے کام نکل رہے ہیں اور نئی نئی چیزیں پیدا ہو رہی ہیں اس لیے ان کے نام بھی لامحالہ مغربی ہیں۔ یہ چیزیں ہمارے ملک میں بھی استعمال ہوتی ہیں لہذا ان کے مغربی نام بھی اردو زبان میں داخل ہوتے جاتے ہیں۔ اس کی وجہ سے اردو لغت میں بڑا اضافہ ہوا ہے۔</w:t>
      </w:r>
    </w:p>
    <w:p w:rsidR="00A305E8" w:rsidRPr="005D5426" w:rsidRDefault="00A305E8" w:rsidP="005D5426">
      <w:pPr>
        <w:spacing w:line="360" w:lineRule="auto"/>
        <w:jc w:val="right"/>
        <w:rPr>
          <w:rFonts w:ascii="Jameel Noori Nastaleeq" w:hAnsi="Jameel Noori Nastaleeq" w:cs="Jameel Noori Nastaleeq" w:hint="cs"/>
          <w:sz w:val="24"/>
          <w:szCs w:val="24"/>
          <w:rtl/>
          <w:lang w:bidi="ur-PK"/>
        </w:rPr>
      </w:pPr>
    </w:p>
    <w:sectPr w:rsidR="00A305E8" w:rsidRPr="005D5426" w:rsidSect="006E1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Jameel Noori Nastaleeq">
    <w:panose1 w:val="02000503000000020004"/>
    <w:charset w:val="00"/>
    <w:family w:val="auto"/>
    <w:pitch w:val="variable"/>
    <w:sig w:usb0="80002007"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614D6"/>
    <w:multiLevelType w:val="multilevel"/>
    <w:tmpl w:val="298E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772D00"/>
    <w:multiLevelType w:val="multilevel"/>
    <w:tmpl w:val="4F88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D79E4"/>
    <w:rsid w:val="00106BAB"/>
    <w:rsid w:val="00114A8F"/>
    <w:rsid w:val="001D4FB9"/>
    <w:rsid w:val="001E53C8"/>
    <w:rsid w:val="001F4D9F"/>
    <w:rsid w:val="0023302E"/>
    <w:rsid w:val="002D110E"/>
    <w:rsid w:val="00373A56"/>
    <w:rsid w:val="0038242E"/>
    <w:rsid w:val="00584522"/>
    <w:rsid w:val="005D5426"/>
    <w:rsid w:val="006D79E4"/>
    <w:rsid w:val="006E137D"/>
    <w:rsid w:val="00701ECF"/>
    <w:rsid w:val="00761089"/>
    <w:rsid w:val="007D48FD"/>
    <w:rsid w:val="00920051"/>
    <w:rsid w:val="009B65C7"/>
    <w:rsid w:val="00A305E8"/>
    <w:rsid w:val="00AA3331"/>
    <w:rsid w:val="00B47B31"/>
    <w:rsid w:val="00B51EF4"/>
    <w:rsid w:val="00CA2C2A"/>
    <w:rsid w:val="00D23EAE"/>
    <w:rsid w:val="00DA5A21"/>
    <w:rsid w:val="00DB0678"/>
    <w:rsid w:val="00DD43F0"/>
    <w:rsid w:val="00E07990"/>
    <w:rsid w:val="00E23EF5"/>
    <w:rsid w:val="00E4634A"/>
    <w:rsid w:val="00EA6026"/>
    <w:rsid w:val="00EC467C"/>
    <w:rsid w:val="00F668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paragraph" w:styleId="Heading2">
    <w:name w:val="heading 2"/>
    <w:basedOn w:val="Normal"/>
    <w:link w:val="Heading2Char"/>
    <w:uiPriority w:val="9"/>
    <w:qFormat/>
    <w:rsid w:val="00CA2C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79E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D79E4"/>
    <w:rPr>
      <w:color w:val="0000FF"/>
      <w:u w:val="single"/>
    </w:rPr>
  </w:style>
  <w:style w:type="character" w:customStyle="1" w:styleId="Heading2Char">
    <w:name w:val="Heading 2 Char"/>
    <w:basedOn w:val="DefaultParagraphFont"/>
    <w:link w:val="Heading2"/>
    <w:uiPriority w:val="9"/>
    <w:rsid w:val="00CA2C2A"/>
    <w:rPr>
      <w:rFonts w:ascii="Times New Roman" w:eastAsia="Times New Roman" w:hAnsi="Times New Roman" w:cs="Times New Roman"/>
      <w:b/>
      <w:bCs/>
      <w:sz w:val="36"/>
      <w:szCs w:val="36"/>
    </w:rPr>
  </w:style>
  <w:style w:type="character" w:customStyle="1" w:styleId="mw-headline">
    <w:name w:val="mw-headline"/>
    <w:basedOn w:val="DefaultParagraphFont"/>
    <w:rsid w:val="00CA2C2A"/>
  </w:style>
  <w:style w:type="character" w:customStyle="1" w:styleId="mw-editsection">
    <w:name w:val="mw-editsection"/>
    <w:basedOn w:val="DefaultParagraphFont"/>
    <w:rsid w:val="00CA2C2A"/>
  </w:style>
  <w:style w:type="character" w:customStyle="1" w:styleId="mw-editsection-bracket">
    <w:name w:val="mw-editsection-bracket"/>
    <w:basedOn w:val="DefaultParagraphFont"/>
    <w:rsid w:val="00CA2C2A"/>
  </w:style>
  <w:style w:type="character" w:styleId="Strong">
    <w:name w:val="Strong"/>
    <w:basedOn w:val="DefaultParagraphFont"/>
    <w:uiPriority w:val="22"/>
    <w:qFormat/>
    <w:rsid w:val="00F668B0"/>
    <w:rPr>
      <w:b/>
      <w:bCs/>
    </w:rPr>
  </w:style>
  <w:style w:type="character" w:customStyle="1" w:styleId="lastupdated">
    <w:name w:val="lastupdated"/>
    <w:basedOn w:val="DefaultParagraphFont"/>
    <w:rsid w:val="00DB0678"/>
  </w:style>
  <w:style w:type="character" w:customStyle="1" w:styleId="bylinename">
    <w:name w:val="bylinename"/>
    <w:basedOn w:val="DefaultParagraphFont"/>
    <w:rsid w:val="00DB0678"/>
  </w:style>
  <w:style w:type="character" w:customStyle="1" w:styleId="bylinedescription">
    <w:name w:val="bylinedescription"/>
    <w:basedOn w:val="DefaultParagraphFont"/>
    <w:rsid w:val="00DB0678"/>
  </w:style>
  <w:style w:type="paragraph" w:customStyle="1" w:styleId="storytext">
    <w:name w:val="storytext"/>
    <w:basedOn w:val="Normal"/>
    <w:rsid w:val="00DB067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06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678"/>
    <w:rPr>
      <w:rFonts w:ascii="Tahoma" w:hAnsi="Tahoma" w:cs="Tahoma"/>
      <w:sz w:val="16"/>
      <w:szCs w:val="16"/>
    </w:rPr>
  </w:style>
  <w:style w:type="character" w:customStyle="1" w:styleId="share-text">
    <w:name w:val="share-text"/>
    <w:basedOn w:val="DefaultParagraphFont"/>
    <w:rsid w:val="00EA6026"/>
  </w:style>
</w:styles>
</file>

<file path=word/webSettings.xml><?xml version="1.0" encoding="utf-8"?>
<w:webSettings xmlns:r="http://schemas.openxmlformats.org/officeDocument/2006/relationships" xmlns:w="http://schemas.openxmlformats.org/wordprocessingml/2006/main">
  <w:divs>
    <w:div w:id="714741062">
      <w:bodyDiv w:val="1"/>
      <w:marLeft w:val="0"/>
      <w:marRight w:val="0"/>
      <w:marTop w:val="0"/>
      <w:marBottom w:val="0"/>
      <w:divBdr>
        <w:top w:val="none" w:sz="0" w:space="0" w:color="auto"/>
        <w:left w:val="none" w:sz="0" w:space="0" w:color="auto"/>
        <w:bottom w:val="none" w:sz="0" w:space="0" w:color="auto"/>
        <w:right w:val="none" w:sz="0" w:space="0" w:color="auto"/>
      </w:divBdr>
      <w:divsChild>
        <w:div w:id="1996183131">
          <w:marLeft w:val="0"/>
          <w:marRight w:val="0"/>
          <w:marTop w:val="0"/>
          <w:marBottom w:val="0"/>
          <w:divBdr>
            <w:top w:val="none" w:sz="0" w:space="0" w:color="auto"/>
            <w:left w:val="none" w:sz="0" w:space="0" w:color="auto"/>
            <w:bottom w:val="none" w:sz="0" w:space="0" w:color="auto"/>
            <w:right w:val="none" w:sz="0" w:space="0" w:color="auto"/>
          </w:divBdr>
        </w:div>
        <w:div w:id="1278828355">
          <w:marLeft w:val="-343"/>
          <w:marRight w:val="-343"/>
          <w:marTop w:val="171"/>
          <w:marBottom w:val="0"/>
          <w:divBdr>
            <w:top w:val="single" w:sz="6" w:space="7" w:color="EAEAEA"/>
            <w:left w:val="none" w:sz="0" w:space="0" w:color="auto"/>
            <w:bottom w:val="none" w:sz="0" w:space="0" w:color="auto"/>
            <w:right w:val="none" w:sz="0" w:space="0" w:color="auto"/>
          </w:divBdr>
        </w:div>
      </w:divsChild>
    </w:div>
    <w:div w:id="985403402">
      <w:bodyDiv w:val="1"/>
      <w:marLeft w:val="0"/>
      <w:marRight w:val="0"/>
      <w:marTop w:val="0"/>
      <w:marBottom w:val="0"/>
      <w:divBdr>
        <w:top w:val="none" w:sz="0" w:space="0" w:color="auto"/>
        <w:left w:val="none" w:sz="0" w:space="0" w:color="auto"/>
        <w:bottom w:val="none" w:sz="0" w:space="0" w:color="auto"/>
        <w:right w:val="none" w:sz="0" w:space="0" w:color="auto"/>
      </w:divBdr>
    </w:div>
    <w:div w:id="1300646007">
      <w:bodyDiv w:val="1"/>
      <w:marLeft w:val="0"/>
      <w:marRight w:val="0"/>
      <w:marTop w:val="0"/>
      <w:marBottom w:val="0"/>
      <w:divBdr>
        <w:top w:val="none" w:sz="0" w:space="0" w:color="auto"/>
        <w:left w:val="none" w:sz="0" w:space="0" w:color="auto"/>
        <w:bottom w:val="none" w:sz="0" w:space="0" w:color="auto"/>
        <w:right w:val="none" w:sz="0" w:space="0" w:color="auto"/>
      </w:divBdr>
    </w:div>
    <w:div w:id="1591965524">
      <w:bodyDiv w:val="1"/>
      <w:marLeft w:val="0"/>
      <w:marRight w:val="0"/>
      <w:marTop w:val="0"/>
      <w:marBottom w:val="0"/>
      <w:divBdr>
        <w:top w:val="none" w:sz="0" w:space="0" w:color="auto"/>
        <w:left w:val="none" w:sz="0" w:space="0" w:color="auto"/>
        <w:bottom w:val="none" w:sz="0" w:space="0" w:color="auto"/>
        <w:right w:val="none" w:sz="0" w:space="0" w:color="auto"/>
      </w:divBdr>
    </w:div>
    <w:div w:id="1661886955">
      <w:bodyDiv w:val="1"/>
      <w:marLeft w:val="0"/>
      <w:marRight w:val="0"/>
      <w:marTop w:val="0"/>
      <w:marBottom w:val="0"/>
      <w:divBdr>
        <w:top w:val="none" w:sz="0" w:space="0" w:color="auto"/>
        <w:left w:val="none" w:sz="0" w:space="0" w:color="auto"/>
        <w:bottom w:val="none" w:sz="0" w:space="0" w:color="auto"/>
        <w:right w:val="none" w:sz="0" w:space="0" w:color="auto"/>
      </w:divBdr>
      <w:divsChild>
        <w:div w:id="213007753">
          <w:marLeft w:val="0"/>
          <w:marRight w:val="0"/>
          <w:marTop w:val="0"/>
          <w:marBottom w:val="0"/>
          <w:divBdr>
            <w:top w:val="none" w:sz="0" w:space="0" w:color="auto"/>
            <w:left w:val="none" w:sz="0" w:space="0" w:color="auto"/>
            <w:bottom w:val="none" w:sz="0" w:space="0" w:color="auto"/>
            <w:right w:val="none" w:sz="0" w:space="0" w:color="auto"/>
          </w:divBdr>
        </w:div>
        <w:div w:id="1382634867">
          <w:marLeft w:val="0"/>
          <w:marRight w:val="0"/>
          <w:marTop w:val="0"/>
          <w:marBottom w:val="0"/>
          <w:divBdr>
            <w:top w:val="none" w:sz="0" w:space="0" w:color="auto"/>
            <w:left w:val="none" w:sz="0" w:space="0" w:color="auto"/>
            <w:bottom w:val="none" w:sz="0" w:space="0" w:color="auto"/>
            <w:right w:val="none" w:sz="0" w:space="0" w:color="auto"/>
          </w:divBdr>
        </w:div>
        <w:div w:id="1263412760">
          <w:marLeft w:val="0"/>
          <w:marRight w:val="0"/>
          <w:marTop w:val="0"/>
          <w:marBottom w:val="0"/>
          <w:divBdr>
            <w:top w:val="none" w:sz="0" w:space="0" w:color="auto"/>
            <w:left w:val="none" w:sz="0" w:space="0" w:color="auto"/>
            <w:bottom w:val="none" w:sz="0" w:space="0" w:color="auto"/>
            <w:right w:val="none" w:sz="0" w:space="0" w:color="auto"/>
          </w:divBdr>
        </w:div>
        <w:div w:id="1728995465">
          <w:marLeft w:val="0"/>
          <w:marRight w:val="0"/>
          <w:marTop w:val="0"/>
          <w:marBottom w:val="0"/>
          <w:divBdr>
            <w:top w:val="none" w:sz="0" w:space="0" w:color="auto"/>
            <w:left w:val="none" w:sz="0" w:space="0" w:color="auto"/>
            <w:bottom w:val="none" w:sz="0" w:space="0" w:color="auto"/>
            <w:right w:val="none" w:sz="0" w:space="0" w:color="auto"/>
          </w:divBdr>
        </w:div>
        <w:div w:id="209806932">
          <w:marLeft w:val="0"/>
          <w:marRight w:val="0"/>
          <w:marTop w:val="0"/>
          <w:marBottom w:val="0"/>
          <w:divBdr>
            <w:top w:val="none" w:sz="0" w:space="0" w:color="auto"/>
            <w:left w:val="none" w:sz="0" w:space="0" w:color="auto"/>
            <w:bottom w:val="none" w:sz="0" w:space="0" w:color="auto"/>
            <w:right w:val="none" w:sz="0" w:space="0" w:color="auto"/>
          </w:divBdr>
        </w:div>
        <w:div w:id="1022710966">
          <w:marLeft w:val="0"/>
          <w:marRight w:val="0"/>
          <w:marTop w:val="0"/>
          <w:marBottom w:val="0"/>
          <w:divBdr>
            <w:top w:val="none" w:sz="0" w:space="0" w:color="auto"/>
            <w:left w:val="none" w:sz="0" w:space="0" w:color="auto"/>
            <w:bottom w:val="none" w:sz="0" w:space="0" w:color="auto"/>
            <w:right w:val="none" w:sz="0" w:space="0" w:color="auto"/>
          </w:divBdr>
        </w:div>
        <w:div w:id="1773696428">
          <w:marLeft w:val="0"/>
          <w:marRight w:val="0"/>
          <w:marTop w:val="0"/>
          <w:marBottom w:val="0"/>
          <w:divBdr>
            <w:top w:val="none" w:sz="0" w:space="0" w:color="auto"/>
            <w:left w:val="none" w:sz="0" w:space="0" w:color="auto"/>
            <w:bottom w:val="none" w:sz="0" w:space="0" w:color="auto"/>
            <w:right w:val="none" w:sz="0" w:space="0" w:color="auto"/>
          </w:divBdr>
        </w:div>
      </w:divsChild>
    </w:div>
    <w:div w:id="1828740265">
      <w:bodyDiv w:val="1"/>
      <w:marLeft w:val="0"/>
      <w:marRight w:val="0"/>
      <w:marTop w:val="0"/>
      <w:marBottom w:val="0"/>
      <w:divBdr>
        <w:top w:val="none" w:sz="0" w:space="0" w:color="auto"/>
        <w:left w:val="none" w:sz="0" w:space="0" w:color="auto"/>
        <w:bottom w:val="none" w:sz="0" w:space="0" w:color="auto"/>
        <w:right w:val="none" w:sz="0" w:space="0" w:color="auto"/>
      </w:divBdr>
    </w:div>
    <w:div w:id="21041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22</cp:revision>
  <dcterms:created xsi:type="dcterms:W3CDTF">2020-03-03T12:06:00Z</dcterms:created>
  <dcterms:modified xsi:type="dcterms:W3CDTF">2020-03-03T16:50:00Z</dcterms:modified>
</cp:coreProperties>
</file>